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24E55" w14:textId="56965144" w:rsidR="00667789" w:rsidRPr="006D6066" w:rsidRDefault="00667789" w:rsidP="00667789">
      <w:pPr>
        <w:pStyle w:val="Zhlav"/>
        <w:jc w:val="right"/>
        <w:rPr>
          <w:rFonts w:ascii="Comenia Serif" w:hAnsi="Comenia Serif"/>
          <w:b/>
          <w:sz w:val="20"/>
          <w:szCs w:val="20"/>
        </w:rPr>
      </w:pPr>
      <w:r w:rsidRPr="00807400">
        <w:rPr>
          <w:rFonts w:ascii="Comenia Serif" w:hAnsi="Comenia Serif"/>
          <w:b/>
          <w:sz w:val="20"/>
          <w:szCs w:val="20"/>
        </w:rPr>
        <w:t>Příloha č. 2 k</w:t>
      </w:r>
      <w:r w:rsidRPr="00807400">
        <w:rPr>
          <w:rFonts w:cs="Calibri"/>
          <w:b/>
          <w:sz w:val="20"/>
          <w:szCs w:val="20"/>
        </w:rPr>
        <w:t> </w:t>
      </w:r>
      <w:r w:rsidRPr="00807400">
        <w:rPr>
          <w:rFonts w:ascii="Comenia Serif" w:hAnsi="Comenia Serif"/>
          <w:b/>
          <w:sz w:val="20"/>
          <w:szCs w:val="20"/>
        </w:rPr>
        <w:t>Rozhodnut</w:t>
      </w:r>
      <w:r w:rsidRPr="00807400">
        <w:rPr>
          <w:rFonts w:ascii="Comenia Serif" w:hAnsi="Comenia Serif" w:cs="Comenia Serif"/>
          <w:b/>
          <w:sz w:val="20"/>
          <w:szCs w:val="20"/>
        </w:rPr>
        <w:t>í</w:t>
      </w:r>
      <w:r w:rsidRPr="00807400">
        <w:rPr>
          <w:rFonts w:ascii="Comenia Serif" w:hAnsi="Comenia Serif"/>
          <w:b/>
          <w:sz w:val="20"/>
          <w:szCs w:val="20"/>
        </w:rPr>
        <w:t xml:space="preserve"> d</w:t>
      </w:r>
      <w:r w:rsidRPr="00807400">
        <w:rPr>
          <w:rFonts w:ascii="Comenia Serif" w:hAnsi="Comenia Serif" w:cs="Comenia Serif"/>
          <w:b/>
          <w:sz w:val="20"/>
          <w:szCs w:val="20"/>
        </w:rPr>
        <w:t>ě</w:t>
      </w:r>
      <w:r w:rsidRPr="00807400">
        <w:rPr>
          <w:rFonts w:ascii="Comenia Serif" w:hAnsi="Comenia Serif"/>
          <w:b/>
          <w:sz w:val="20"/>
          <w:szCs w:val="20"/>
        </w:rPr>
        <w:t>kan</w:t>
      </w:r>
      <w:r w:rsidR="00807400" w:rsidRPr="00807400">
        <w:rPr>
          <w:rFonts w:ascii="Comenia Serif" w:hAnsi="Comenia Serif"/>
          <w:b/>
          <w:sz w:val="20"/>
          <w:szCs w:val="20"/>
        </w:rPr>
        <w:t>ky</w:t>
      </w:r>
      <w:r w:rsidRPr="00807400">
        <w:rPr>
          <w:rFonts w:ascii="Comenia Serif" w:hAnsi="Comenia Serif"/>
          <w:b/>
          <w:sz w:val="20"/>
          <w:szCs w:val="20"/>
        </w:rPr>
        <w:t xml:space="preserve"> PdF UHK č. </w:t>
      </w:r>
      <w:r w:rsidR="00807400" w:rsidRPr="00807400">
        <w:rPr>
          <w:rFonts w:ascii="Comenia Serif" w:hAnsi="Comenia Serif"/>
          <w:b/>
          <w:sz w:val="20"/>
          <w:szCs w:val="20"/>
        </w:rPr>
        <w:t>30</w:t>
      </w:r>
      <w:r w:rsidRPr="00807400">
        <w:rPr>
          <w:rFonts w:ascii="Comenia Serif" w:hAnsi="Comenia Serif"/>
          <w:b/>
          <w:sz w:val="20"/>
          <w:szCs w:val="20"/>
        </w:rPr>
        <w:t>/2024</w:t>
      </w:r>
    </w:p>
    <w:p w14:paraId="3EA3BB57" w14:textId="77777777" w:rsidR="00667789" w:rsidRDefault="00667789" w:rsidP="00667789">
      <w:pPr>
        <w:jc w:val="center"/>
        <w:rPr>
          <w:rFonts w:ascii="Comenia Serif" w:hAnsi="Comenia Serif"/>
          <w:b/>
        </w:rPr>
      </w:pPr>
    </w:p>
    <w:p w14:paraId="2A56D5BE" w14:textId="77777777" w:rsidR="00667789" w:rsidRPr="00E066F3" w:rsidRDefault="00667789" w:rsidP="00667789">
      <w:pPr>
        <w:spacing w:line="240" w:lineRule="auto"/>
        <w:jc w:val="center"/>
        <w:rPr>
          <w:rFonts w:ascii="Comenia Serif" w:hAnsi="Comenia Serif"/>
          <w:b/>
          <w:sz w:val="24"/>
          <w:szCs w:val="24"/>
        </w:rPr>
      </w:pPr>
      <w:r w:rsidRPr="00E066F3">
        <w:rPr>
          <w:rFonts w:ascii="Comenia Serif" w:hAnsi="Comenia Serif"/>
          <w:b/>
          <w:sz w:val="24"/>
          <w:szCs w:val="24"/>
        </w:rPr>
        <w:t>Žádost o certifikaci metodiky jako výsledku výzkumu, vývoje a inovací</w:t>
      </w:r>
    </w:p>
    <w:tbl>
      <w:tblPr>
        <w:tblStyle w:val="Svtlmkatabulky"/>
        <w:tblW w:w="9639" w:type="dxa"/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667789" w:rsidRPr="00914D17" w14:paraId="5E862592" w14:textId="77777777" w:rsidTr="001A4536">
        <w:trPr>
          <w:trHeight w:val="499"/>
        </w:trPr>
        <w:tc>
          <w:tcPr>
            <w:tcW w:w="9639" w:type="dxa"/>
            <w:gridSpan w:val="2"/>
            <w:shd w:val="clear" w:color="auto" w:fill="E8E8E8" w:themeFill="background2"/>
          </w:tcPr>
          <w:p w14:paraId="6052AB65" w14:textId="77777777" w:rsidR="00667789" w:rsidRPr="00914D17" w:rsidRDefault="00667789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 w:rsidRPr="00914D17">
              <w:rPr>
                <w:rFonts w:ascii="Comenia Serif" w:hAnsi="Comenia Serif"/>
                <w:b/>
                <w:bCs/>
              </w:rPr>
              <w:t>I. Identifikace zpracovatele metodiky</w:t>
            </w:r>
          </w:p>
        </w:tc>
      </w:tr>
      <w:tr w:rsidR="00667789" w:rsidRPr="00914D17" w14:paraId="3F58006D" w14:textId="77777777" w:rsidTr="001A4536">
        <w:trPr>
          <w:trHeight w:val="794"/>
        </w:trPr>
        <w:tc>
          <w:tcPr>
            <w:tcW w:w="3686" w:type="dxa"/>
          </w:tcPr>
          <w:p w14:paraId="5B5C30BF" w14:textId="77777777" w:rsidR="00667789" w:rsidRPr="00914D17" w:rsidRDefault="00667789" w:rsidP="001A4536">
            <w:pPr>
              <w:spacing w:line="240" w:lineRule="auto"/>
              <w:rPr>
                <w:rFonts w:ascii="Comenia Serif" w:hAnsi="Comenia Serif"/>
                <w:b/>
                <w:bCs/>
                <w:vertAlign w:val="subscript"/>
              </w:rPr>
            </w:pPr>
            <w:r>
              <w:rPr>
                <w:rFonts w:ascii="Comenia Serif" w:hAnsi="Comenia Serif"/>
                <w:b/>
                <w:bCs/>
              </w:rPr>
              <w:t>Ž</w:t>
            </w:r>
            <w:r w:rsidRPr="00914D17">
              <w:rPr>
                <w:rFonts w:ascii="Comenia Serif" w:hAnsi="Comenia Serif"/>
                <w:b/>
                <w:bCs/>
              </w:rPr>
              <w:t>adatel</w:t>
            </w:r>
          </w:p>
        </w:tc>
        <w:sdt>
          <w:sdtPr>
            <w:rPr>
              <w:rFonts w:ascii="Comenia Serif" w:hAnsi="Comenia Serif"/>
              <w:bCs/>
            </w:rPr>
            <w:id w:val="1927527503"/>
            <w:placeholder>
              <w:docPart w:val="E3C69763E4BB44CA80DBA10683F1FA96"/>
            </w:placeholder>
          </w:sdtPr>
          <w:sdtEndPr/>
          <w:sdtContent>
            <w:tc>
              <w:tcPr>
                <w:tcW w:w="5953" w:type="dxa"/>
              </w:tcPr>
              <w:sdt>
                <w:sdtPr>
                  <w:rPr>
                    <w:rFonts w:cs="Calibri"/>
                    <w:bCs/>
                    <w:i/>
                    <w:iCs/>
                  </w:rPr>
                  <w:id w:val="2147315125"/>
                  <w:placeholder>
                    <w:docPart w:val="95318F8B25A442F99CA53017D6F97921"/>
                  </w:placeholder>
                  <w:text/>
                </w:sdtPr>
                <w:sdtEndPr/>
                <w:sdtContent>
                  <w:p w14:paraId="7AC70000" w14:textId="77777777" w:rsidR="00667789" w:rsidRPr="00914D17" w:rsidRDefault="00667789" w:rsidP="001A4536">
                    <w:pPr>
                      <w:spacing w:line="240" w:lineRule="auto"/>
                      <w:rPr>
                        <w:rFonts w:ascii="Comenia Serif" w:hAnsi="Comenia Serif"/>
                        <w:bCs/>
                      </w:rPr>
                    </w:pPr>
                    <w:r w:rsidRPr="00015C38">
                      <w:rPr>
                        <w:rFonts w:cs="Calibri"/>
                        <w:bCs/>
                        <w:i/>
                        <w:iCs/>
                      </w:rPr>
                      <w:t>Fyzická osoba (jméno vč. titulů)</w:t>
                    </w:r>
                    <w:r>
                      <w:rPr>
                        <w:rFonts w:cs="Calibri"/>
                        <w:bCs/>
                        <w:i/>
                        <w:iCs/>
                      </w:rPr>
                      <w:t>, pracoviště (např. fakulta, katedra), e-mail</w:t>
                    </w:r>
                  </w:p>
                </w:sdtContent>
              </w:sdt>
            </w:tc>
          </w:sdtContent>
        </w:sdt>
      </w:tr>
      <w:tr w:rsidR="00667789" w:rsidRPr="00914D17" w14:paraId="545BA101" w14:textId="77777777" w:rsidTr="001A4536">
        <w:trPr>
          <w:trHeight w:val="794"/>
        </w:trPr>
        <w:tc>
          <w:tcPr>
            <w:tcW w:w="3686" w:type="dxa"/>
          </w:tcPr>
          <w:p w14:paraId="2E153C53" w14:textId="77777777" w:rsidR="00667789" w:rsidRDefault="00667789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>
              <w:rPr>
                <w:rFonts w:ascii="Comenia Serif" w:hAnsi="Comenia Serif"/>
                <w:b/>
                <w:bCs/>
              </w:rPr>
              <w:t>Autor / Autorský kolektiv</w:t>
            </w:r>
          </w:p>
        </w:tc>
        <w:sdt>
          <w:sdtPr>
            <w:rPr>
              <w:rFonts w:cs="Calibri"/>
              <w:bCs/>
              <w:i/>
              <w:iCs/>
            </w:rPr>
            <w:id w:val="1588959378"/>
            <w:placeholder>
              <w:docPart w:val="2042B69C368A4955AD151C8ED372158B"/>
            </w:placeholder>
            <w:showingPlcHdr/>
            <w:text/>
          </w:sdtPr>
          <w:sdtEndPr/>
          <w:sdtContent>
            <w:tc>
              <w:tcPr>
                <w:tcW w:w="5953" w:type="dxa"/>
              </w:tcPr>
              <w:p w14:paraId="7FB8171D" w14:textId="77777777" w:rsidR="00667789" w:rsidRPr="00C822A0" w:rsidRDefault="00667789" w:rsidP="001A4536">
                <w:pPr>
                  <w:spacing w:line="240" w:lineRule="auto"/>
                  <w:rPr>
                    <w:rFonts w:cs="Calibri"/>
                    <w:bCs/>
                    <w:i/>
                    <w:iCs/>
                  </w:rPr>
                </w:pPr>
                <w:r>
                  <w:rPr>
                    <w:rFonts w:cs="Calibri"/>
                    <w:bCs/>
                    <w:i/>
                    <w:iCs/>
                  </w:rPr>
                  <w:t>Jména autorů metodiky v pořadí uvedeném ve výsledku</w:t>
                </w:r>
              </w:p>
            </w:tc>
          </w:sdtContent>
        </w:sdt>
      </w:tr>
      <w:tr w:rsidR="00667789" w:rsidRPr="00914D17" w14:paraId="56EA7D7D" w14:textId="77777777" w:rsidTr="001A4536">
        <w:trPr>
          <w:trHeight w:val="794"/>
        </w:trPr>
        <w:tc>
          <w:tcPr>
            <w:tcW w:w="3686" w:type="dxa"/>
          </w:tcPr>
          <w:p w14:paraId="5A3C8BBD" w14:textId="77777777" w:rsidR="00667789" w:rsidRPr="00914D17" w:rsidRDefault="00667789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>
              <w:rPr>
                <w:rFonts w:ascii="Comenia Serif" w:hAnsi="Comenia Serif"/>
                <w:b/>
                <w:bCs/>
              </w:rPr>
              <w:t>Instituce žadatele</w:t>
            </w:r>
          </w:p>
        </w:tc>
        <w:sdt>
          <w:sdtPr>
            <w:rPr>
              <w:rFonts w:cs="Calibri"/>
              <w:bCs/>
              <w:i/>
              <w:iCs/>
            </w:rPr>
            <w:id w:val="111256167"/>
            <w:placeholder>
              <w:docPart w:val="95318F8B25A442F99CA53017D6F97921"/>
            </w:placeholder>
          </w:sdtPr>
          <w:sdtEndPr/>
          <w:sdtContent>
            <w:tc>
              <w:tcPr>
                <w:tcW w:w="5953" w:type="dxa"/>
              </w:tcPr>
              <w:sdt>
                <w:sdtPr>
                  <w:rPr>
                    <w:rFonts w:cs="Calibri"/>
                    <w:bCs/>
                    <w:i/>
                    <w:iCs/>
                  </w:rPr>
                  <w:id w:val="-1205097704"/>
                  <w:placeholder>
                    <w:docPart w:val="95318F8B25A442F99CA53017D6F97921"/>
                  </w:placeholder>
                  <w:text/>
                </w:sdtPr>
                <w:sdtEndPr/>
                <w:sdtContent>
                  <w:p w14:paraId="5FC9AC79" w14:textId="77777777" w:rsidR="00667789" w:rsidRPr="00C822A0" w:rsidRDefault="00667789" w:rsidP="001A4536">
                    <w:pPr>
                      <w:spacing w:line="240" w:lineRule="auto"/>
                      <w:rPr>
                        <w:rFonts w:cs="Calibri"/>
                        <w:bCs/>
                        <w:i/>
                        <w:iCs/>
                      </w:rPr>
                    </w:pPr>
                    <w:r w:rsidRPr="00C822A0">
                      <w:rPr>
                        <w:rFonts w:cs="Calibri"/>
                        <w:bCs/>
                        <w:i/>
                        <w:iCs/>
                      </w:rPr>
                      <w:t>Právnická osoba (např. VŠ), název, adresa, IČ, DIČ</w:t>
                    </w:r>
                  </w:p>
                </w:sdtContent>
              </w:sdt>
            </w:tc>
          </w:sdtContent>
        </w:sdt>
      </w:tr>
      <w:tr w:rsidR="00667789" w:rsidRPr="00914D17" w14:paraId="7E24C211" w14:textId="77777777" w:rsidTr="001A4536">
        <w:trPr>
          <w:trHeight w:val="528"/>
        </w:trPr>
        <w:tc>
          <w:tcPr>
            <w:tcW w:w="3686" w:type="dxa"/>
            <w:vMerge w:val="restart"/>
          </w:tcPr>
          <w:p w14:paraId="7CDD14F3" w14:textId="77777777" w:rsidR="00667789" w:rsidRPr="00914D17" w:rsidRDefault="00667789" w:rsidP="001A4536">
            <w:pPr>
              <w:spacing w:line="240" w:lineRule="auto"/>
              <w:rPr>
                <w:rFonts w:ascii="Comenia Serif" w:hAnsi="Comenia Serif"/>
                <w:bCs/>
              </w:rPr>
            </w:pPr>
            <w:r w:rsidRPr="00914D17">
              <w:rPr>
                <w:rFonts w:ascii="Comenia Serif" w:hAnsi="Comenia Serif"/>
                <w:b/>
                <w:bCs/>
              </w:rPr>
              <w:t>Další účastníci projektu</w:t>
            </w:r>
          </w:p>
        </w:tc>
        <w:tc>
          <w:tcPr>
            <w:tcW w:w="5953" w:type="dxa"/>
          </w:tcPr>
          <w:p w14:paraId="4879A7BC" w14:textId="77777777" w:rsidR="00667789" w:rsidRPr="00914D17" w:rsidRDefault="00807400" w:rsidP="001A4536">
            <w:pPr>
              <w:spacing w:line="240" w:lineRule="auto"/>
              <w:rPr>
                <w:rFonts w:ascii="Comenia Serif" w:hAnsi="Comenia Serif"/>
                <w:bCs/>
              </w:rPr>
            </w:pPr>
            <w:sdt>
              <w:sdtPr>
                <w:rPr>
                  <w:rFonts w:cs="Calibri"/>
                  <w:bCs/>
                  <w:i/>
                  <w:iCs/>
                </w:rPr>
                <w:id w:val="705379433"/>
                <w:placeholder>
                  <w:docPart w:val="51490FDB90EE4FF28E5F05439F928968"/>
                </w:placeholder>
              </w:sdtPr>
              <w:sdtEndPr/>
              <w:sdtContent>
                <w:sdt>
                  <w:sdtPr>
                    <w:rPr>
                      <w:rFonts w:cs="Calibri"/>
                      <w:bCs/>
                      <w:i/>
                      <w:iCs/>
                    </w:rPr>
                    <w:id w:val="-818650235"/>
                    <w:placeholder>
                      <w:docPart w:val="51490FDB90EE4FF28E5F05439F928968"/>
                    </w:placeholder>
                    <w:text/>
                  </w:sdtPr>
                  <w:sdtEndPr/>
                  <w:sdtContent>
                    <w:r w:rsidR="00667789" w:rsidRPr="00C822A0">
                      <w:rPr>
                        <w:rFonts w:cs="Calibri"/>
                        <w:bCs/>
                        <w:i/>
                        <w:iCs/>
                      </w:rPr>
                      <w:t>Právnická osoba (např. VŠ), název, adresa, IČ, DIČ</w:t>
                    </w:r>
                  </w:sdtContent>
                </w:sdt>
              </w:sdtContent>
            </w:sdt>
          </w:p>
        </w:tc>
      </w:tr>
      <w:tr w:rsidR="00667789" w:rsidRPr="00914D17" w14:paraId="047FD71D" w14:textId="77777777" w:rsidTr="001A4536">
        <w:trPr>
          <w:trHeight w:val="528"/>
        </w:trPr>
        <w:tc>
          <w:tcPr>
            <w:tcW w:w="3686" w:type="dxa"/>
            <w:vMerge/>
          </w:tcPr>
          <w:p w14:paraId="63360028" w14:textId="77777777" w:rsidR="00667789" w:rsidRPr="00914D17" w:rsidRDefault="00667789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</w:p>
        </w:tc>
        <w:tc>
          <w:tcPr>
            <w:tcW w:w="5953" w:type="dxa"/>
          </w:tcPr>
          <w:p w14:paraId="29B0F3A5" w14:textId="77777777" w:rsidR="00667789" w:rsidRPr="00914D17" w:rsidRDefault="00667789" w:rsidP="001A4536">
            <w:pPr>
              <w:spacing w:line="240" w:lineRule="auto"/>
              <w:rPr>
                <w:rFonts w:ascii="Comenia Serif" w:hAnsi="Comenia Serif"/>
                <w:bCs/>
              </w:rPr>
            </w:pPr>
          </w:p>
        </w:tc>
      </w:tr>
      <w:tr w:rsidR="00667789" w:rsidRPr="00914D17" w14:paraId="4A7AB743" w14:textId="77777777" w:rsidTr="001A4536">
        <w:trPr>
          <w:trHeight w:val="499"/>
        </w:trPr>
        <w:tc>
          <w:tcPr>
            <w:tcW w:w="9639" w:type="dxa"/>
            <w:gridSpan w:val="2"/>
            <w:shd w:val="clear" w:color="auto" w:fill="E8E8E8" w:themeFill="background2"/>
          </w:tcPr>
          <w:p w14:paraId="376C22AA" w14:textId="77777777" w:rsidR="00667789" w:rsidRPr="00914D17" w:rsidRDefault="00667789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 w:rsidRPr="00914D17">
              <w:rPr>
                <w:rFonts w:ascii="Comenia Serif" w:hAnsi="Comenia Serif"/>
                <w:b/>
                <w:bCs/>
              </w:rPr>
              <w:t>II. Identifikace projektu, jehož výsledkem je metodika</w:t>
            </w:r>
          </w:p>
        </w:tc>
      </w:tr>
      <w:tr w:rsidR="00667789" w:rsidRPr="00914D17" w14:paraId="0CC191C0" w14:textId="77777777" w:rsidTr="001A4536">
        <w:trPr>
          <w:trHeight w:val="794"/>
        </w:trPr>
        <w:tc>
          <w:tcPr>
            <w:tcW w:w="3686" w:type="dxa"/>
          </w:tcPr>
          <w:p w14:paraId="60D56792" w14:textId="77777777" w:rsidR="00667789" w:rsidRPr="00914D17" w:rsidRDefault="00667789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 w:rsidRPr="00914D17">
              <w:rPr>
                <w:rFonts w:ascii="Comenia Serif" w:hAnsi="Comenia Serif"/>
                <w:b/>
                <w:bCs/>
              </w:rPr>
              <w:t xml:space="preserve">Název projektu </w:t>
            </w:r>
          </w:p>
        </w:tc>
        <w:sdt>
          <w:sdtPr>
            <w:rPr>
              <w:rFonts w:ascii="Comenia Serif" w:hAnsi="Comenia Serif"/>
              <w:bCs/>
            </w:rPr>
            <w:id w:val="1291318517"/>
            <w:placeholder>
              <w:docPart w:val="E52777B951D94661BD6961822018F7A2"/>
            </w:placeholder>
          </w:sdtPr>
          <w:sdtEndPr/>
          <w:sdtContent>
            <w:tc>
              <w:tcPr>
                <w:tcW w:w="5953" w:type="dxa"/>
              </w:tcPr>
              <w:p w14:paraId="75F32AE5" w14:textId="77777777" w:rsidR="00667789" w:rsidRPr="00914D17" w:rsidRDefault="00667789" w:rsidP="001A4536">
                <w:pPr>
                  <w:spacing w:line="240" w:lineRule="auto"/>
                  <w:rPr>
                    <w:rFonts w:ascii="Comenia Serif" w:hAnsi="Comenia Serif"/>
                    <w:bCs/>
                  </w:rPr>
                </w:pPr>
                <w:r w:rsidRPr="00B2165B">
                  <w:rPr>
                    <w:rFonts w:cs="Calibri"/>
                    <w:bCs/>
                    <w:i/>
                    <w:iCs/>
                  </w:rPr>
                  <w:t>Plný název projekt</w:t>
                </w:r>
                <w:r>
                  <w:rPr>
                    <w:rFonts w:cs="Calibri"/>
                    <w:bCs/>
                    <w:i/>
                    <w:iCs/>
                  </w:rPr>
                  <w:t>u v českém jazyce</w:t>
                </w:r>
              </w:p>
            </w:tc>
          </w:sdtContent>
        </w:sdt>
      </w:tr>
      <w:tr w:rsidR="00667789" w:rsidRPr="00914D17" w14:paraId="2F128A01" w14:textId="77777777" w:rsidTr="001A4536">
        <w:trPr>
          <w:trHeight w:val="794"/>
        </w:trPr>
        <w:tc>
          <w:tcPr>
            <w:tcW w:w="3686" w:type="dxa"/>
          </w:tcPr>
          <w:p w14:paraId="79011E48" w14:textId="77777777" w:rsidR="00667789" w:rsidRPr="00914D17" w:rsidRDefault="00667789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>
              <w:rPr>
                <w:rFonts w:ascii="Comenia Serif" w:hAnsi="Comenia Serif"/>
                <w:b/>
                <w:bCs/>
              </w:rPr>
              <w:t>R</w:t>
            </w:r>
            <w:r w:rsidRPr="00914D17">
              <w:rPr>
                <w:rFonts w:ascii="Comenia Serif" w:hAnsi="Comenia Serif"/>
                <w:b/>
                <w:bCs/>
              </w:rPr>
              <w:t>egistrační číslo projektu</w:t>
            </w:r>
          </w:p>
        </w:tc>
        <w:sdt>
          <w:sdtPr>
            <w:rPr>
              <w:rFonts w:cs="Calibri"/>
              <w:bCs/>
              <w:i/>
              <w:iCs/>
            </w:rPr>
            <w:id w:val="-264000372"/>
            <w:placeholder>
              <w:docPart w:val="3DC77D688F594C6195BD6D8823C853B5"/>
            </w:placeholder>
            <w:text/>
          </w:sdtPr>
          <w:sdtEndPr/>
          <w:sdtContent>
            <w:tc>
              <w:tcPr>
                <w:tcW w:w="5953" w:type="dxa"/>
              </w:tcPr>
              <w:p w14:paraId="3AF39E74" w14:textId="77777777" w:rsidR="00667789" w:rsidRPr="00914D17" w:rsidRDefault="00667789" w:rsidP="001A4536">
                <w:pPr>
                  <w:spacing w:line="240" w:lineRule="auto"/>
                  <w:rPr>
                    <w:rFonts w:ascii="Comenia Serif" w:hAnsi="Comenia Serif"/>
                    <w:bCs/>
                  </w:rPr>
                </w:pPr>
                <w:r w:rsidRPr="00B2165B">
                  <w:rPr>
                    <w:rFonts w:cs="Calibri"/>
                    <w:bCs/>
                    <w:i/>
                    <w:iCs/>
                  </w:rPr>
                  <w:t>Číslo / kód projektu</w:t>
                </w:r>
              </w:p>
            </w:tc>
          </w:sdtContent>
        </w:sdt>
      </w:tr>
      <w:tr w:rsidR="00667789" w:rsidRPr="00914D17" w14:paraId="76933CB0" w14:textId="77777777" w:rsidTr="001A4536">
        <w:trPr>
          <w:trHeight w:val="794"/>
        </w:trPr>
        <w:tc>
          <w:tcPr>
            <w:tcW w:w="3686" w:type="dxa"/>
          </w:tcPr>
          <w:p w14:paraId="7545153D" w14:textId="77777777" w:rsidR="00667789" w:rsidRPr="00914D17" w:rsidRDefault="00667789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>
              <w:rPr>
                <w:rFonts w:ascii="Comenia Serif" w:hAnsi="Comenia Serif"/>
                <w:b/>
                <w:bCs/>
              </w:rPr>
              <w:t>Poskytovatel podpory</w:t>
            </w:r>
          </w:p>
        </w:tc>
        <w:sdt>
          <w:sdtPr>
            <w:rPr>
              <w:rFonts w:cs="Calibri"/>
              <w:bCs/>
              <w:i/>
              <w:iCs/>
            </w:rPr>
            <w:id w:val="156807753"/>
            <w:placeholder>
              <w:docPart w:val="94A8AD36B0A8425196DCCB75CE5E25D1"/>
            </w:placeholder>
            <w:text/>
          </w:sdtPr>
          <w:sdtEndPr/>
          <w:sdtContent>
            <w:tc>
              <w:tcPr>
                <w:tcW w:w="5953" w:type="dxa"/>
              </w:tcPr>
              <w:p w14:paraId="764CACEF" w14:textId="77777777" w:rsidR="00667789" w:rsidRPr="00914D17" w:rsidRDefault="00667789" w:rsidP="001A4536">
                <w:pPr>
                  <w:spacing w:line="240" w:lineRule="auto"/>
                  <w:rPr>
                    <w:rFonts w:ascii="Comenia Serif" w:hAnsi="Comenia Serif"/>
                    <w:bCs/>
                  </w:rPr>
                </w:pPr>
                <w:r w:rsidRPr="00A37732">
                  <w:rPr>
                    <w:rFonts w:cs="Calibri"/>
                    <w:bCs/>
                    <w:i/>
                    <w:iCs/>
                  </w:rPr>
                  <w:t>Název poskytovatele</w:t>
                </w:r>
              </w:p>
            </w:tc>
          </w:sdtContent>
        </w:sdt>
      </w:tr>
      <w:tr w:rsidR="00667789" w:rsidRPr="00914D17" w14:paraId="2B4D324C" w14:textId="77777777" w:rsidTr="001A4536">
        <w:trPr>
          <w:trHeight w:val="794"/>
        </w:trPr>
        <w:tc>
          <w:tcPr>
            <w:tcW w:w="3686" w:type="dxa"/>
          </w:tcPr>
          <w:p w14:paraId="098C337D" w14:textId="77777777" w:rsidR="00667789" w:rsidRPr="00914D17" w:rsidRDefault="00667789" w:rsidP="001A4536">
            <w:pPr>
              <w:spacing w:line="240" w:lineRule="auto"/>
              <w:rPr>
                <w:rFonts w:ascii="Comenia Serif" w:hAnsi="Comenia Serif"/>
                <w:bCs/>
              </w:rPr>
            </w:pPr>
            <w:r w:rsidRPr="00914D17">
              <w:rPr>
                <w:rFonts w:ascii="Comenia Serif" w:hAnsi="Comenia Serif"/>
                <w:b/>
                <w:bCs/>
              </w:rPr>
              <w:t>Název programu / veřejné soutěže / výzvy / výzkumné aktivity</w:t>
            </w:r>
          </w:p>
        </w:tc>
        <w:sdt>
          <w:sdtPr>
            <w:rPr>
              <w:rFonts w:ascii="Comenia Serif" w:hAnsi="Comenia Serif"/>
              <w:bCs/>
            </w:rPr>
            <w:id w:val="-862519506"/>
            <w:placeholder>
              <w:docPart w:val="D3D4973AC9684961803F1E530F389193"/>
            </w:placeholder>
            <w:showingPlcHdr/>
          </w:sdtPr>
          <w:sdtEndPr/>
          <w:sdtContent>
            <w:tc>
              <w:tcPr>
                <w:tcW w:w="5953" w:type="dxa"/>
              </w:tcPr>
              <w:p w14:paraId="629FE626" w14:textId="77777777" w:rsidR="00667789" w:rsidRPr="00914D17" w:rsidRDefault="00667789" w:rsidP="001A4536">
                <w:pPr>
                  <w:spacing w:line="240" w:lineRule="auto"/>
                  <w:rPr>
                    <w:i/>
                  </w:rPr>
                </w:pPr>
                <w:r w:rsidRPr="00914D17">
                  <w:rPr>
                    <w:i/>
                  </w:rPr>
                  <w:t>Název programu / veřejné soutěže / výzvy</w:t>
                </w:r>
              </w:p>
            </w:tc>
          </w:sdtContent>
        </w:sdt>
      </w:tr>
      <w:tr w:rsidR="00667789" w:rsidRPr="00914D17" w14:paraId="54E59674" w14:textId="77777777" w:rsidTr="001A4536">
        <w:tc>
          <w:tcPr>
            <w:tcW w:w="9639" w:type="dxa"/>
            <w:gridSpan w:val="2"/>
            <w:shd w:val="clear" w:color="auto" w:fill="E8E8E8" w:themeFill="background2"/>
          </w:tcPr>
          <w:p w14:paraId="4B8F5611" w14:textId="77777777" w:rsidR="00667789" w:rsidRPr="00914D17" w:rsidRDefault="00667789" w:rsidP="001A4536">
            <w:pPr>
              <w:spacing w:line="240" w:lineRule="auto"/>
              <w:rPr>
                <w:rFonts w:ascii="Comenia Serif" w:hAnsi="Comenia Serif"/>
                <w:bCs/>
              </w:rPr>
            </w:pPr>
            <w:r>
              <w:rPr>
                <w:rFonts w:ascii="Comenia Serif" w:hAnsi="Comenia Serif"/>
                <w:b/>
                <w:bCs/>
              </w:rPr>
              <w:t>I</w:t>
            </w:r>
            <w:r w:rsidRPr="00914D17">
              <w:rPr>
                <w:rFonts w:ascii="Comenia Serif" w:hAnsi="Comenia Serif"/>
                <w:b/>
                <w:bCs/>
              </w:rPr>
              <w:t>II. Specifikace výsledku</w:t>
            </w:r>
          </w:p>
        </w:tc>
      </w:tr>
      <w:tr w:rsidR="00667789" w:rsidRPr="00914D17" w14:paraId="7123DAFA" w14:textId="77777777" w:rsidTr="001A4536">
        <w:trPr>
          <w:trHeight w:val="794"/>
        </w:trPr>
        <w:tc>
          <w:tcPr>
            <w:tcW w:w="3686" w:type="dxa"/>
          </w:tcPr>
          <w:p w14:paraId="06C9B689" w14:textId="77777777" w:rsidR="00667789" w:rsidRPr="00914D17" w:rsidRDefault="00667789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 w:rsidRPr="00914D17">
              <w:rPr>
                <w:rFonts w:ascii="Comenia Serif" w:hAnsi="Comenia Serif"/>
                <w:b/>
                <w:bCs/>
              </w:rPr>
              <w:t xml:space="preserve">Název výsledku </w:t>
            </w:r>
          </w:p>
        </w:tc>
        <w:tc>
          <w:tcPr>
            <w:tcW w:w="5953" w:type="dxa"/>
          </w:tcPr>
          <w:p w14:paraId="036C69CF" w14:textId="77777777" w:rsidR="00667789" w:rsidRPr="00914D17" w:rsidRDefault="00807400" w:rsidP="001A4536">
            <w:pPr>
              <w:spacing w:line="240" w:lineRule="auto"/>
              <w:rPr>
                <w:rFonts w:ascii="Comenia Serif" w:hAnsi="Comenia Serif"/>
                <w:bCs/>
              </w:rPr>
            </w:pPr>
            <w:sdt>
              <w:sdtPr>
                <w:rPr>
                  <w:rFonts w:ascii="Comenia Serif" w:hAnsi="Comenia Serif"/>
                  <w:bCs/>
                </w:rPr>
                <w:id w:val="46184457"/>
                <w:placeholder>
                  <w:docPart w:val="7A6CA45B9E0C438296F9DAC2DC4D99EA"/>
                </w:placeholder>
                <w:showingPlcHdr/>
              </w:sdtPr>
              <w:sdtEndPr/>
              <w:sdtContent>
                <w:r w:rsidR="00667789">
                  <w:rPr>
                    <w:i/>
                  </w:rPr>
                  <w:t>Přesný n</w:t>
                </w:r>
                <w:r w:rsidR="00667789" w:rsidRPr="00914D17">
                  <w:rPr>
                    <w:i/>
                  </w:rPr>
                  <w:t>ázev metodiky</w:t>
                </w:r>
              </w:sdtContent>
            </w:sdt>
          </w:p>
        </w:tc>
      </w:tr>
      <w:tr w:rsidR="00667789" w:rsidRPr="00914D17" w14:paraId="6BF1306B" w14:textId="77777777" w:rsidTr="001A4536">
        <w:trPr>
          <w:trHeight w:val="794"/>
        </w:trPr>
        <w:tc>
          <w:tcPr>
            <w:tcW w:w="3686" w:type="dxa"/>
          </w:tcPr>
          <w:p w14:paraId="07948C2E" w14:textId="77777777" w:rsidR="00667789" w:rsidRPr="00914D17" w:rsidRDefault="00667789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 w:rsidRPr="00914D17">
              <w:rPr>
                <w:rFonts w:ascii="Comenia Serif" w:hAnsi="Comenia Serif"/>
                <w:b/>
                <w:bCs/>
              </w:rPr>
              <w:t xml:space="preserve">Popis výsledku </w:t>
            </w:r>
          </w:p>
        </w:tc>
        <w:tc>
          <w:tcPr>
            <w:tcW w:w="5953" w:type="dxa"/>
          </w:tcPr>
          <w:p w14:paraId="68D26ECA" w14:textId="77777777" w:rsidR="00667789" w:rsidRPr="00914D17" w:rsidRDefault="00807400" w:rsidP="001A4536">
            <w:pPr>
              <w:spacing w:line="240" w:lineRule="auto"/>
              <w:rPr>
                <w:rFonts w:ascii="Comenia Serif" w:hAnsi="Comenia Serif"/>
                <w:bCs/>
              </w:rPr>
            </w:pPr>
            <w:sdt>
              <w:sdtPr>
                <w:rPr>
                  <w:rFonts w:ascii="Comenia Serif" w:hAnsi="Comenia Serif"/>
                  <w:bCs/>
                </w:rPr>
                <w:id w:val="-1479838964"/>
                <w:placeholder>
                  <w:docPart w:val="59C4BB5A3C694D29A75CE01D1A29FB02"/>
                </w:placeholder>
              </w:sdtPr>
              <w:sdtEndPr/>
              <w:sdtContent>
                <w:r w:rsidR="00667789">
                  <w:rPr>
                    <w:i/>
                  </w:rPr>
                  <w:t>Kr</w:t>
                </w:r>
                <w:r w:rsidR="00667789" w:rsidRPr="00914D17">
                  <w:rPr>
                    <w:i/>
                  </w:rPr>
                  <w:t>átká anotace metodiky</w:t>
                </w:r>
                <w:r w:rsidR="00667789">
                  <w:rPr>
                    <w:i/>
                  </w:rPr>
                  <w:t>, cíle metodiky</w:t>
                </w:r>
                <w:r w:rsidR="00667789" w:rsidRPr="00914D17">
                  <w:rPr>
                    <w:i/>
                  </w:rPr>
                  <w:t>.</w:t>
                </w:r>
                <w:r w:rsidR="00667789">
                  <w:rPr>
                    <w:i/>
                  </w:rPr>
                  <w:t xml:space="preserve"> Rozsah textu max. 2000 znaků.</w:t>
                </w:r>
              </w:sdtContent>
            </w:sdt>
          </w:p>
        </w:tc>
      </w:tr>
      <w:tr w:rsidR="00667789" w:rsidRPr="00914D17" w14:paraId="21AAC731" w14:textId="77777777" w:rsidTr="001A4536">
        <w:trPr>
          <w:trHeight w:val="794"/>
        </w:trPr>
        <w:tc>
          <w:tcPr>
            <w:tcW w:w="3686" w:type="dxa"/>
          </w:tcPr>
          <w:p w14:paraId="1EDB6E70" w14:textId="77777777" w:rsidR="00667789" w:rsidRPr="00914D17" w:rsidRDefault="00667789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>
              <w:rPr>
                <w:rFonts w:ascii="Comenia Serif" w:hAnsi="Comenia Serif"/>
                <w:b/>
                <w:bCs/>
              </w:rPr>
              <w:t>Novost postupů, přínos výsledku</w:t>
            </w:r>
          </w:p>
        </w:tc>
        <w:sdt>
          <w:sdtPr>
            <w:rPr>
              <w:rFonts w:cs="Calibri"/>
              <w:bCs/>
              <w:i/>
              <w:iCs/>
            </w:rPr>
            <w:id w:val="-1712880701"/>
            <w:placeholder>
              <w:docPart w:val="3DC77D688F594C6195BD6D8823C853B5"/>
            </w:placeholder>
            <w:text/>
          </w:sdtPr>
          <w:sdtEndPr/>
          <w:sdtContent>
            <w:tc>
              <w:tcPr>
                <w:tcW w:w="5953" w:type="dxa"/>
              </w:tcPr>
              <w:p w14:paraId="63287203" w14:textId="77777777" w:rsidR="00667789" w:rsidRPr="00692332" w:rsidRDefault="00667789" w:rsidP="001A4536">
                <w:pPr>
                  <w:spacing w:line="240" w:lineRule="auto"/>
                  <w:rPr>
                    <w:rFonts w:cs="Calibri"/>
                    <w:bCs/>
                    <w:i/>
                    <w:iCs/>
                  </w:rPr>
                </w:pPr>
                <w:r w:rsidRPr="00692332">
                  <w:rPr>
                    <w:rFonts w:cs="Calibri"/>
                    <w:bCs/>
                    <w:i/>
                    <w:iCs/>
                  </w:rPr>
                  <w:t>Popis postupů a přínosu, rozsah textu max. 2000 znaků.</w:t>
                </w:r>
              </w:p>
            </w:tc>
          </w:sdtContent>
        </w:sdt>
      </w:tr>
      <w:tr w:rsidR="00667789" w:rsidRPr="00914D17" w14:paraId="1746BA40" w14:textId="77777777" w:rsidTr="001A4536">
        <w:trPr>
          <w:trHeight w:val="794"/>
        </w:trPr>
        <w:tc>
          <w:tcPr>
            <w:tcW w:w="3686" w:type="dxa"/>
          </w:tcPr>
          <w:p w14:paraId="2FA85E12" w14:textId="77777777" w:rsidR="00667789" w:rsidRPr="00914D17" w:rsidRDefault="00667789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 w:rsidRPr="00914D17">
              <w:rPr>
                <w:rFonts w:ascii="Comenia Serif" w:hAnsi="Comenia Serif"/>
                <w:b/>
                <w:bCs/>
              </w:rPr>
              <w:t>Předpokládaný okruh uživatelů</w:t>
            </w:r>
          </w:p>
        </w:tc>
        <w:tc>
          <w:tcPr>
            <w:tcW w:w="5953" w:type="dxa"/>
          </w:tcPr>
          <w:p w14:paraId="692DA603" w14:textId="77777777" w:rsidR="00667789" w:rsidRPr="00914D17" w:rsidRDefault="00807400" w:rsidP="001A4536">
            <w:pPr>
              <w:spacing w:line="240" w:lineRule="auto"/>
              <w:rPr>
                <w:rFonts w:ascii="Comenia Serif" w:hAnsi="Comenia Serif"/>
                <w:bCs/>
              </w:rPr>
            </w:pPr>
            <w:sdt>
              <w:sdtPr>
                <w:rPr>
                  <w:rFonts w:ascii="Comenia Serif" w:hAnsi="Comenia Serif"/>
                  <w:bCs/>
                </w:rPr>
                <w:id w:val="-122239058"/>
                <w:placeholder>
                  <w:docPart w:val="05B7189E85FB40CAB10E1ED3359D5B1C"/>
                </w:placeholder>
                <w:showingPlcHdr/>
              </w:sdtPr>
              <w:sdtEndPr/>
              <w:sdtContent>
                <w:r w:rsidR="00667789" w:rsidRPr="00914D17">
                  <w:rPr>
                    <w:i/>
                  </w:rPr>
                  <w:t>Komu je metodika určena</w:t>
                </w:r>
                <w:r w:rsidR="00667789">
                  <w:rPr>
                    <w:i/>
                  </w:rPr>
                  <w:t>, cílové skupiny</w:t>
                </w:r>
                <w:r w:rsidR="00667789" w:rsidRPr="00914D17">
                  <w:rPr>
                    <w:i/>
                  </w:rPr>
                  <w:t>.</w:t>
                </w:r>
              </w:sdtContent>
            </w:sdt>
          </w:p>
        </w:tc>
      </w:tr>
      <w:tr w:rsidR="00667789" w:rsidRPr="00914D17" w14:paraId="305D2702" w14:textId="77777777" w:rsidTr="001A4536">
        <w:trPr>
          <w:trHeight w:val="794"/>
        </w:trPr>
        <w:tc>
          <w:tcPr>
            <w:tcW w:w="3686" w:type="dxa"/>
          </w:tcPr>
          <w:p w14:paraId="0F63F814" w14:textId="77777777" w:rsidR="00667789" w:rsidRPr="00914D17" w:rsidRDefault="00667789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>
              <w:rPr>
                <w:rFonts w:ascii="Comenia Serif" w:hAnsi="Comenia Serif"/>
                <w:b/>
                <w:bCs/>
              </w:rPr>
              <w:t>A</w:t>
            </w:r>
            <w:r w:rsidRPr="00914D17">
              <w:rPr>
                <w:rFonts w:ascii="Comenia Serif" w:hAnsi="Comenia Serif"/>
                <w:b/>
                <w:bCs/>
              </w:rPr>
              <w:t>plikační garant</w:t>
            </w:r>
            <w:r>
              <w:rPr>
                <w:rFonts w:ascii="Comenia Serif" w:hAnsi="Comenia Serif"/>
                <w:b/>
                <w:bCs/>
              </w:rPr>
              <w:t xml:space="preserve"> (pokud je)</w:t>
            </w:r>
          </w:p>
        </w:tc>
        <w:tc>
          <w:tcPr>
            <w:tcW w:w="5953" w:type="dxa"/>
          </w:tcPr>
          <w:p w14:paraId="0930CE0B" w14:textId="77777777" w:rsidR="00667789" w:rsidRPr="00914D17" w:rsidRDefault="00807400" w:rsidP="001A4536">
            <w:pPr>
              <w:spacing w:line="240" w:lineRule="auto"/>
              <w:rPr>
                <w:rFonts w:ascii="Comenia Serif" w:hAnsi="Comenia Serif"/>
                <w:bCs/>
              </w:rPr>
            </w:pPr>
            <w:sdt>
              <w:sdtPr>
                <w:rPr>
                  <w:rFonts w:ascii="Comenia Serif" w:hAnsi="Comenia Serif"/>
                  <w:bCs/>
                </w:rPr>
                <w:id w:val="-988710287"/>
                <w:placeholder>
                  <w:docPart w:val="255B26EB46FD47E69D58464228AD2FA6"/>
                </w:placeholder>
                <w:showingPlcHdr/>
              </w:sdtPr>
              <w:sdtEndPr/>
              <w:sdtContent>
                <w:r w:rsidR="00667789">
                  <w:rPr>
                    <w:i/>
                  </w:rPr>
                  <w:t>Název aplikačního garanta, kdo zajišťuje</w:t>
                </w:r>
                <w:r w:rsidR="00667789" w:rsidRPr="00914D17">
                  <w:rPr>
                    <w:i/>
                  </w:rPr>
                  <w:t xml:space="preserve"> uplatnění metodiky</w:t>
                </w:r>
                <w:r w:rsidR="00667789">
                  <w:rPr>
                    <w:i/>
                  </w:rPr>
                  <w:t xml:space="preserve"> v praxi</w:t>
                </w:r>
                <w:r w:rsidR="00667789" w:rsidRPr="00914D17">
                  <w:rPr>
                    <w:i/>
                  </w:rPr>
                  <w:t>.</w:t>
                </w:r>
              </w:sdtContent>
            </w:sdt>
          </w:p>
        </w:tc>
      </w:tr>
      <w:tr w:rsidR="00667789" w:rsidRPr="00914D17" w14:paraId="6D214A0D" w14:textId="77777777" w:rsidTr="001A4536">
        <w:trPr>
          <w:trHeight w:val="794"/>
        </w:trPr>
        <w:tc>
          <w:tcPr>
            <w:tcW w:w="3686" w:type="dxa"/>
          </w:tcPr>
          <w:p w14:paraId="00AE353F" w14:textId="77777777" w:rsidR="00667789" w:rsidRPr="00914D17" w:rsidRDefault="00667789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>
              <w:rPr>
                <w:rFonts w:ascii="Comenia Serif" w:hAnsi="Comenia Serif"/>
                <w:b/>
                <w:bCs/>
              </w:rPr>
              <w:lastRenderedPageBreak/>
              <w:t>Popis implementace</w:t>
            </w:r>
          </w:p>
        </w:tc>
        <w:tc>
          <w:tcPr>
            <w:tcW w:w="5953" w:type="dxa"/>
          </w:tcPr>
          <w:p w14:paraId="363D6A3C" w14:textId="77777777" w:rsidR="00667789" w:rsidRPr="00914D17" w:rsidRDefault="00807400" w:rsidP="001A4536">
            <w:pPr>
              <w:spacing w:line="240" w:lineRule="auto"/>
              <w:rPr>
                <w:rFonts w:ascii="Comenia Serif" w:hAnsi="Comenia Serif"/>
                <w:bCs/>
              </w:rPr>
            </w:pPr>
            <w:sdt>
              <w:sdtPr>
                <w:rPr>
                  <w:rFonts w:ascii="Comenia Serif" w:hAnsi="Comenia Serif"/>
                  <w:bCs/>
                </w:rPr>
                <w:id w:val="1956908282"/>
                <w:placeholder>
                  <w:docPart w:val="E04230B697644B93A96407D368A36F5A"/>
                </w:placeholder>
                <w:showingPlcHdr/>
              </w:sdtPr>
              <w:sdtEndPr/>
              <w:sdtContent>
                <w:r w:rsidR="00667789">
                  <w:rPr>
                    <w:i/>
                  </w:rPr>
                  <w:t>Stručný popis</w:t>
                </w:r>
                <w:r w:rsidR="00667789" w:rsidRPr="00914D17">
                  <w:rPr>
                    <w:i/>
                  </w:rPr>
                  <w:t xml:space="preserve"> zavedení výsledku do praxe.</w:t>
                </w:r>
                <w:r w:rsidR="00667789">
                  <w:rPr>
                    <w:i/>
                  </w:rPr>
                  <w:t xml:space="preserve"> Rozsah textu max. 1000 znaků.</w:t>
                </w:r>
              </w:sdtContent>
            </w:sdt>
          </w:p>
        </w:tc>
      </w:tr>
      <w:tr w:rsidR="00667789" w:rsidRPr="00914D17" w14:paraId="454B52C0" w14:textId="77777777" w:rsidTr="001A4536">
        <w:trPr>
          <w:trHeight w:val="794"/>
        </w:trPr>
        <w:tc>
          <w:tcPr>
            <w:tcW w:w="3686" w:type="dxa"/>
          </w:tcPr>
          <w:p w14:paraId="3122BA40" w14:textId="77777777" w:rsidR="00667789" w:rsidRPr="00914D17" w:rsidRDefault="00667789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 w:rsidRPr="00914D17">
              <w:rPr>
                <w:rFonts w:ascii="Comenia Serif" w:hAnsi="Comenia Serif"/>
                <w:b/>
                <w:bCs/>
              </w:rPr>
              <w:t>Termín implementace výsledku</w:t>
            </w:r>
          </w:p>
        </w:tc>
        <w:tc>
          <w:tcPr>
            <w:tcW w:w="5953" w:type="dxa"/>
          </w:tcPr>
          <w:p w14:paraId="1C5007E3" w14:textId="77777777" w:rsidR="00667789" w:rsidRPr="00914D17" w:rsidRDefault="00807400" w:rsidP="001A4536">
            <w:pPr>
              <w:spacing w:line="240" w:lineRule="auto"/>
              <w:rPr>
                <w:rFonts w:ascii="Comenia Serif" w:hAnsi="Comenia Serif"/>
                <w:bCs/>
              </w:rPr>
            </w:pPr>
            <w:sdt>
              <w:sdtPr>
                <w:rPr>
                  <w:rFonts w:ascii="Comenia Serif" w:hAnsi="Comenia Serif"/>
                  <w:bCs/>
                </w:rPr>
                <w:id w:val="-1398506513"/>
                <w:placeholder>
                  <w:docPart w:val="6547E9A213FD4865B0555C1A1744FE3A"/>
                </w:placeholder>
                <w:showingPlcHdr/>
              </w:sdtPr>
              <w:sdtEndPr/>
              <w:sdtContent>
                <w:r w:rsidR="00667789" w:rsidRPr="00914D17">
                  <w:rPr>
                    <w:i/>
                  </w:rPr>
                  <w:t>Termín zavedení výsledku do praxe</w:t>
                </w:r>
                <w:r w:rsidR="00667789">
                  <w:rPr>
                    <w:i/>
                  </w:rPr>
                  <w:t>, sledované období dle implementačního plánu (pokud je)</w:t>
                </w:r>
                <w:r w:rsidR="00667789" w:rsidRPr="00914D17">
                  <w:rPr>
                    <w:i/>
                  </w:rPr>
                  <w:t>.</w:t>
                </w:r>
              </w:sdtContent>
            </w:sdt>
          </w:p>
        </w:tc>
      </w:tr>
    </w:tbl>
    <w:p w14:paraId="75B26DEF" w14:textId="77777777" w:rsidR="00667789" w:rsidRDefault="00667789" w:rsidP="00667789">
      <w:pPr>
        <w:spacing w:line="240" w:lineRule="auto"/>
        <w:rPr>
          <w:rFonts w:ascii="Comenia Serif" w:hAnsi="Comenia Serif"/>
          <w:bCs/>
        </w:rPr>
      </w:pPr>
    </w:p>
    <w:p w14:paraId="59305006" w14:textId="77777777" w:rsidR="00667789" w:rsidRDefault="00667789" w:rsidP="00667789">
      <w:pPr>
        <w:spacing w:line="240" w:lineRule="auto"/>
        <w:rPr>
          <w:rFonts w:ascii="Comenia Serif" w:hAnsi="Comenia Serif"/>
          <w:bCs/>
        </w:rPr>
      </w:pPr>
    </w:p>
    <w:p w14:paraId="2D7AED18" w14:textId="77777777" w:rsidR="00667789" w:rsidRDefault="00667789" w:rsidP="00667789">
      <w:pPr>
        <w:spacing w:line="240" w:lineRule="auto"/>
        <w:rPr>
          <w:rFonts w:ascii="Comenia Serif" w:hAnsi="Comenia Serif"/>
          <w:b/>
        </w:rPr>
      </w:pPr>
      <w:r w:rsidRPr="00BA27C4">
        <w:rPr>
          <w:rFonts w:ascii="Comenia Serif" w:hAnsi="Comenia Serif"/>
          <w:bCs/>
        </w:rPr>
        <w:t xml:space="preserve">Žádám o posouzení výše specifikované metodiky a o vydání </w:t>
      </w:r>
      <w:r w:rsidRPr="00047587">
        <w:rPr>
          <w:rFonts w:ascii="Comenia Serif" w:hAnsi="Comenia Serif"/>
          <w:b/>
        </w:rPr>
        <w:t>Osvědčení o certifikaci metodiky jako výsledku výzkumu, vývoje a inovací.</w:t>
      </w:r>
    </w:p>
    <w:p w14:paraId="5FE66F4F" w14:textId="77777777" w:rsidR="00667789" w:rsidRPr="00BA27C4" w:rsidRDefault="00667789" w:rsidP="00667789">
      <w:pPr>
        <w:spacing w:line="240" w:lineRule="auto"/>
        <w:rPr>
          <w:rFonts w:ascii="Comenia Serif" w:hAnsi="Comenia Serif"/>
          <w:bCs/>
        </w:rPr>
      </w:pPr>
      <w:r w:rsidRPr="00596B8B">
        <w:rPr>
          <w:rFonts w:ascii="Comenia Serif" w:hAnsi="Comenia Serif"/>
          <w:bCs/>
        </w:rPr>
        <w:t xml:space="preserve">Podáním </w:t>
      </w:r>
      <w:r>
        <w:rPr>
          <w:rFonts w:ascii="Comenia Serif" w:hAnsi="Comenia Serif"/>
          <w:bCs/>
        </w:rPr>
        <w:t xml:space="preserve">této </w:t>
      </w:r>
      <w:r w:rsidRPr="00596B8B">
        <w:rPr>
          <w:rFonts w:ascii="Comenia Serif" w:hAnsi="Comenia Serif"/>
          <w:bCs/>
        </w:rPr>
        <w:t xml:space="preserve">žádosti </w:t>
      </w:r>
      <w:r w:rsidRPr="00596B8B">
        <w:rPr>
          <w:rFonts w:ascii="Comenia Serif" w:hAnsi="Comenia Serif"/>
          <w:b/>
        </w:rPr>
        <w:t>souhlasím se zveřejněním</w:t>
      </w:r>
      <w:r w:rsidRPr="00596B8B">
        <w:rPr>
          <w:rFonts w:ascii="Comenia Serif" w:hAnsi="Comenia Serif"/>
          <w:bCs/>
        </w:rPr>
        <w:t xml:space="preserve"> plného textu metodiky a osvědčení o certifikaci na webových stránkách PdF UHK.</w:t>
      </w:r>
    </w:p>
    <w:p w14:paraId="26490F61" w14:textId="77777777" w:rsidR="00667789" w:rsidRDefault="00667789" w:rsidP="00667789">
      <w:pPr>
        <w:spacing w:line="240" w:lineRule="auto"/>
        <w:rPr>
          <w:rFonts w:ascii="Comenia Serif" w:hAnsi="Comenia Serif"/>
          <w:bCs/>
        </w:rPr>
      </w:pPr>
    </w:p>
    <w:p w14:paraId="5BDFC25F" w14:textId="77777777" w:rsidR="00667789" w:rsidRPr="00BA27C4" w:rsidRDefault="00667789" w:rsidP="00667789">
      <w:pPr>
        <w:spacing w:line="240" w:lineRule="auto"/>
        <w:rPr>
          <w:rFonts w:ascii="Comenia Serif" w:hAnsi="Comenia Serif"/>
          <w:bCs/>
        </w:rPr>
      </w:pPr>
      <w:r w:rsidRPr="00BA27C4">
        <w:rPr>
          <w:rFonts w:ascii="Comenia Serif" w:hAnsi="Comenia Serif"/>
          <w:bCs/>
        </w:rPr>
        <w:t>V</w:t>
      </w:r>
      <w:r w:rsidRPr="00BA27C4">
        <w:rPr>
          <w:rFonts w:ascii="Comenia Serif" w:hAnsi="Comenia Serif"/>
          <w:bCs/>
        </w:rPr>
        <w:tab/>
      </w:r>
      <w:r w:rsidRPr="00BA27C4">
        <w:rPr>
          <w:rFonts w:ascii="Comenia Serif" w:hAnsi="Comenia Serif"/>
          <w:bCs/>
        </w:rPr>
        <w:tab/>
      </w:r>
      <w:r w:rsidRPr="00BA27C4">
        <w:rPr>
          <w:rFonts w:ascii="Comenia Serif" w:hAnsi="Comenia Serif"/>
          <w:bCs/>
        </w:rPr>
        <w:tab/>
      </w:r>
      <w:r w:rsidRPr="00BA27C4">
        <w:rPr>
          <w:rFonts w:ascii="Comenia Serif" w:hAnsi="Comenia Serif"/>
          <w:bCs/>
        </w:rPr>
        <w:tab/>
      </w:r>
      <w:r w:rsidRPr="00BA27C4">
        <w:rPr>
          <w:rFonts w:ascii="Comenia Serif" w:hAnsi="Comenia Serif"/>
          <w:bCs/>
        </w:rPr>
        <w:tab/>
      </w:r>
      <w:r w:rsidRPr="00BA27C4">
        <w:rPr>
          <w:rFonts w:ascii="Comenia Serif" w:hAnsi="Comenia Serif"/>
          <w:bCs/>
        </w:rPr>
        <w:tab/>
        <w:t>dne</w:t>
      </w:r>
    </w:p>
    <w:p w14:paraId="323090F4" w14:textId="77777777" w:rsidR="00667789" w:rsidRPr="00BA27C4" w:rsidRDefault="00667789" w:rsidP="00667789">
      <w:pPr>
        <w:spacing w:line="240" w:lineRule="auto"/>
        <w:rPr>
          <w:rFonts w:ascii="Comenia Serif" w:hAnsi="Comenia Serif"/>
          <w:bCs/>
        </w:rPr>
      </w:pPr>
    </w:p>
    <w:p w14:paraId="0C359D56" w14:textId="77777777" w:rsidR="00667789" w:rsidRPr="00BA27C4" w:rsidRDefault="00667789" w:rsidP="00667789">
      <w:pPr>
        <w:spacing w:line="240" w:lineRule="auto"/>
        <w:rPr>
          <w:rFonts w:ascii="Comenia Serif" w:hAnsi="Comenia Serif"/>
          <w:bCs/>
        </w:rPr>
      </w:pPr>
    </w:p>
    <w:p w14:paraId="7FE1A4A9" w14:textId="77777777" w:rsidR="00667789" w:rsidRPr="00BA27C4" w:rsidRDefault="00667789" w:rsidP="00667789">
      <w:pPr>
        <w:spacing w:line="240" w:lineRule="auto"/>
        <w:rPr>
          <w:rFonts w:ascii="Comenia Serif" w:hAnsi="Comenia Serif"/>
          <w:bCs/>
        </w:rPr>
      </w:pPr>
      <w:r w:rsidRPr="00BA27C4">
        <w:rPr>
          <w:rFonts w:ascii="Comenia Serif" w:hAnsi="Comenia Serif"/>
          <w:bCs/>
        </w:rPr>
        <w:t>Jméno a příjmení statutárního zástupce</w:t>
      </w:r>
      <w:r>
        <w:rPr>
          <w:rFonts w:ascii="Comenia Serif" w:hAnsi="Comenia Serif"/>
          <w:bCs/>
        </w:rPr>
        <w:t xml:space="preserve"> instituce</w:t>
      </w:r>
      <w:r w:rsidRPr="00BA27C4">
        <w:rPr>
          <w:rFonts w:ascii="Comenia Serif" w:hAnsi="Comenia Serif"/>
          <w:bCs/>
        </w:rPr>
        <w:t xml:space="preserve"> žadatele (</w:t>
      </w:r>
      <w:r>
        <w:rPr>
          <w:rFonts w:ascii="Comenia Serif" w:hAnsi="Comenia Serif"/>
          <w:bCs/>
        </w:rPr>
        <w:t>rektor/rektorka VŠ</w:t>
      </w:r>
      <w:r w:rsidRPr="00BA27C4">
        <w:rPr>
          <w:rFonts w:ascii="Comenia Serif" w:hAnsi="Comenia Serif"/>
          <w:bCs/>
        </w:rPr>
        <w:t>)</w:t>
      </w:r>
      <w:r>
        <w:rPr>
          <w:rFonts w:ascii="Comenia Serif" w:hAnsi="Comenia Serif"/>
          <w:bCs/>
        </w:rPr>
        <w:t xml:space="preserve"> </w:t>
      </w:r>
      <w:r>
        <w:rPr>
          <w:rFonts w:ascii="Comenia Serif" w:hAnsi="Comenia Serif"/>
          <w:bCs/>
        </w:rPr>
        <w:br/>
      </w:r>
      <w:r w:rsidRPr="002E4D98">
        <w:rPr>
          <w:rFonts w:ascii="Comenia Serif" w:hAnsi="Comenia Serif"/>
          <w:bCs/>
        </w:rPr>
        <w:t>příp. statutárního zástupce organizační jednotky (děkana/děkanky fakulty VŠ)</w:t>
      </w:r>
      <w:r w:rsidRPr="00BA27C4">
        <w:rPr>
          <w:rFonts w:ascii="Comenia Serif" w:hAnsi="Comenia Serif"/>
          <w:bCs/>
        </w:rPr>
        <w:t>:</w:t>
      </w:r>
      <w:r w:rsidRPr="00BA27C4">
        <w:rPr>
          <w:rFonts w:ascii="Comenia Serif" w:hAnsi="Comenia Serif"/>
          <w:bCs/>
        </w:rPr>
        <w:tab/>
      </w:r>
    </w:p>
    <w:p w14:paraId="0E76DEFC" w14:textId="77777777" w:rsidR="00667789" w:rsidRPr="00BA27C4" w:rsidRDefault="00667789" w:rsidP="00667789">
      <w:pPr>
        <w:spacing w:line="240" w:lineRule="auto"/>
        <w:rPr>
          <w:rFonts w:ascii="Comenia Serif" w:hAnsi="Comenia Serif"/>
          <w:bCs/>
        </w:rPr>
      </w:pPr>
    </w:p>
    <w:p w14:paraId="01551921" w14:textId="77777777" w:rsidR="00667789" w:rsidRPr="00BA27C4" w:rsidRDefault="00667789" w:rsidP="00667789">
      <w:pPr>
        <w:spacing w:line="240" w:lineRule="auto"/>
        <w:rPr>
          <w:rFonts w:ascii="Comenia Serif" w:hAnsi="Comenia Serif"/>
          <w:bCs/>
        </w:rPr>
      </w:pPr>
    </w:p>
    <w:p w14:paraId="38B1C794" w14:textId="77777777" w:rsidR="00667789" w:rsidRPr="00BA27C4" w:rsidRDefault="00667789" w:rsidP="00667789">
      <w:pPr>
        <w:spacing w:line="240" w:lineRule="auto"/>
        <w:rPr>
          <w:rFonts w:ascii="Comenia Serif" w:hAnsi="Comenia Serif"/>
          <w:bCs/>
        </w:rPr>
      </w:pPr>
      <w:r w:rsidRPr="00BA27C4">
        <w:rPr>
          <w:rFonts w:ascii="Comenia Serif" w:hAnsi="Comenia Serif"/>
          <w:bCs/>
        </w:rPr>
        <w:tab/>
      </w:r>
      <w:r w:rsidRPr="00BA27C4">
        <w:rPr>
          <w:rFonts w:ascii="Comenia Serif" w:hAnsi="Comenia Serif"/>
          <w:bCs/>
        </w:rPr>
        <w:tab/>
      </w:r>
      <w:r w:rsidRPr="00BA27C4">
        <w:rPr>
          <w:rFonts w:ascii="Comenia Serif" w:hAnsi="Comenia Serif"/>
          <w:bCs/>
        </w:rPr>
        <w:tab/>
      </w:r>
      <w:r w:rsidRPr="00BA27C4">
        <w:rPr>
          <w:rFonts w:ascii="Comenia Serif" w:hAnsi="Comenia Serif"/>
          <w:bCs/>
        </w:rPr>
        <w:tab/>
      </w:r>
    </w:p>
    <w:p w14:paraId="17424246" w14:textId="77777777" w:rsidR="00667789" w:rsidRPr="00BA27C4" w:rsidRDefault="00667789" w:rsidP="00667789">
      <w:pPr>
        <w:spacing w:line="240" w:lineRule="auto"/>
        <w:rPr>
          <w:rFonts w:ascii="Comenia Serif" w:hAnsi="Comenia Serif"/>
          <w:bCs/>
        </w:rPr>
      </w:pPr>
      <w:r w:rsidRPr="00BA27C4">
        <w:rPr>
          <w:rFonts w:ascii="Comenia Serif" w:hAnsi="Comenia Serif"/>
          <w:bCs/>
        </w:rPr>
        <w:t>Podpis</w:t>
      </w:r>
      <w:r>
        <w:rPr>
          <w:rFonts w:ascii="Comenia Serif" w:hAnsi="Comenia Serif"/>
          <w:bCs/>
        </w:rPr>
        <w:t xml:space="preserve"> a razítko (elektronický podpis)</w:t>
      </w:r>
      <w:r w:rsidRPr="00BA27C4">
        <w:rPr>
          <w:rFonts w:ascii="Comenia Serif" w:hAnsi="Comenia Serif"/>
          <w:bCs/>
        </w:rPr>
        <w:t>:</w:t>
      </w:r>
    </w:p>
    <w:p w14:paraId="63F53DA3" w14:textId="77777777" w:rsidR="00667789" w:rsidRPr="00BA27C4" w:rsidRDefault="00667789" w:rsidP="00667789">
      <w:pPr>
        <w:spacing w:line="240" w:lineRule="auto"/>
        <w:rPr>
          <w:rFonts w:ascii="Comenia Serif" w:hAnsi="Comenia Serif"/>
          <w:bCs/>
        </w:rPr>
      </w:pPr>
    </w:p>
    <w:p w14:paraId="524A779F" w14:textId="77777777" w:rsidR="00667789" w:rsidRDefault="00667789" w:rsidP="00667789">
      <w:pPr>
        <w:spacing w:line="240" w:lineRule="auto"/>
        <w:rPr>
          <w:rFonts w:ascii="Comenia Serif" w:hAnsi="Comenia Serif"/>
          <w:bCs/>
        </w:rPr>
      </w:pPr>
    </w:p>
    <w:p w14:paraId="0DDBEDB3" w14:textId="77777777" w:rsidR="00667789" w:rsidRDefault="00667789" w:rsidP="00667789">
      <w:pPr>
        <w:spacing w:line="240" w:lineRule="auto"/>
        <w:rPr>
          <w:rFonts w:ascii="Comenia Serif" w:hAnsi="Comenia Serif"/>
          <w:bCs/>
        </w:rPr>
      </w:pPr>
    </w:p>
    <w:p w14:paraId="493AA4D3" w14:textId="77777777" w:rsidR="00667789" w:rsidRDefault="00667789" w:rsidP="00667789">
      <w:pPr>
        <w:spacing w:line="240" w:lineRule="auto"/>
        <w:rPr>
          <w:rFonts w:ascii="Comenia Serif" w:hAnsi="Comenia Serif"/>
          <w:bCs/>
        </w:rPr>
      </w:pPr>
      <w:r>
        <w:rPr>
          <w:rFonts w:ascii="Comenia Serif" w:hAnsi="Comenia Serif"/>
          <w:bCs/>
        </w:rPr>
        <w:t>Přílohy:</w:t>
      </w:r>
    </w:p>
    <w:p w14:paraId="69D2005A" w14:textId="77777777" w:rsidR="00667789" w:rsidRDefault="00807400" w:rsidP="00667789">
      <w:pPr>
        <w:spacing w:line="240" w:lineRule="auto"/>
        <w:rPr>
          <w:rFonts w:ascii="Comenia Serif" w:hAnsi="Comenia Serif"/>
          <w:bCs/>
        </w:rPr>
      </w:pPr>
      <w:sdt>
        <w:sdtPr>
          <w:rPr>
            <w:rFonts w:ascii="Comenia Serif" w:hAnsi="Comenia Serif"/>
            <w:bCs/>
          </w:rPr>
          <w:id w:val="-1628705254"/>
          <w:placeholder>
            <w:docPart w:val="4A0B7EA761A44496A05E54B5496B6F45"/>
          </w:placeholder>
          <w:showingPlcHdr/>
          <w:text/>
        </w:sdtPr>
        <w:sdtEndPr/>
        <w:sdtContent>
          <w:r w:rsidR="00667789" w:rsidRPr="00AA567D">
            <w:rPr>
              <w:rFonts w:cs="Calibri"/>
              <w:bCs/>
              <w:i/>
              <w:iCs/>
            </w:rPr>
            <w:t>Posuzovaná metodik</w:t>
          </w:r>
          <w:r w:rsidR="00667789">
            <w:rPr>
              <w:rFonts w:cs="Calibri"/>
              <w:bCs/>
              <w:i/>
              <w:iCs/>
            </w:rPr>
            <w:t>a</w:t>
          </w:r>
          <w:r w:rsidR="00667789" w:rsidRPr="00AA567D">
            <w:rPr>
              <w:rFonts w:cs="Calibri"/>
              <w:bCs/>
              <w:i/>
              <w:iCs/>
            </w:rPr>
            <w:t>, Předběžný souhlas s předpokládaným přijetím metodiky do schvalovacího procesu</w:t>
          </w:r>
        </w:sdtContent>
      </w:sdt>
    </w:p>
    <w:p w14:paraId="38646466" w14:textId="77777777" w:rsidR="00667789" w:rsidRPr="004F1BEB" w:rsidRDefault="00667789" w:rsidP="00667789">
      <w:pPr>
        <w:spacing w:line="240" w:lineRule="auto"/>
        <w:rPr>
          <w:rFonts w:ascii="Comenia Serif" w:hAnsi="Comenia Serif"/>
          <w:bCs/>
        </w:rPr>
      </w:pPr>
    </w:p>
    <w:p w14:paraId="1CDAE506" w14:textId="77777777" w:rsidR="00823F37" w:rsidRDefault="00823F37"/>
    <w:sectPr w:rsidR="0082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89"/>
    <w:rsid w:val="00667789"/>
    <w:rsid w:val="00807400"/>
    <w:rsid w:val="00823F37"/>
    <w:rsid w:val="008B48BE"/>
    <w:rsid w:val="00AA6D96"/>
    <w:rsid w:val="00EA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1DD7"/>
  <w15:chartTrackingRefBased/>
  <w15:docId w15:val="{27EADF00-4ADB-4CB2-87E6-8152D42D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78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6778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778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778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778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778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778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778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778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778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7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7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7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77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77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77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77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77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77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7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67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778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67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778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677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778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677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7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77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778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6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789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table" w:styleId="Svtlmkatabulky">
    <w:name w:val="Grid Table Light"/>
    <w:basedOn w:val="Normlntabulka"/>
    <w:uiPriority w:val="40"/>
    <w:rsid w:val="00667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C69763E4BB44CA80DBA10683F1FA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6E0D7B-1B89-49AC-9A47-219FEDB62100}"/>
      </w:docPartPr>
      <w:docPartBody>
        <w:p w:rsidR="00816D50" w:rsidRDefault="00816D50" w:rsidP="00816D50">
          <w:pPr>
            <w:pStyle w:val="E3C69763E4BB44CA80DBA10683F1FA96"/>
          </w:pPr>
          <w:r w:rsidRPr="00411338">
            <w:rPr>
              <w:rStyle w:val="Zstupntext"/>
              <w:rFonts w:ascii="Arial" w:hAnsi="Arial" w:cs="Arial"/>
              <w:i/>
            </w:rPr>
            <w:t>Právnická / fyzická osoba (příjemce podpory), název, adresa, IČ, DIČ, statutární zástupce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95318F8B25A442F99CA53017D6F979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D9A36-0BF4-4A89-B24D-5E280870E991}"/>
      </w:docPartPr>
      <w:docPartBody>
        <w:p w:rsidR="00816D50" w:rsidRDefault="00816D50" w:rsidP="00816D50">
          <w:pPr>
            <w:pStyle w:val="95318F8B25A442F99CA53017D6F97921"/>
          </w:pPr>
          <w:r w:rsidRPr="00C02DA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042B69C368A4955AD151C8ED37215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576B5-424C-4329-93D9-03825FC39405}"/>
      </w:docPartPr>
      <w:docPartBody>
        <w:p w:rsidR="00816D50" w:rsidRDefault="00816D50" w:rsidP="00816D50">
          <w:pPr>
            <w:pStyle w:val="2042B69C368A4955AD151C8ED372158B"/>
          </w:pPr>
          <w:r>
            <w:rPr>
              <w:rFonts w:cs="Calibri"/>
              <w:bCs/>
              <w:i/>
              <w:iCs/>
            </w:rPr>
            <w:t>Jména autorů metodiky v pořadí uvedeném ve výsledku</w:t>
          </w:r>
        </w:p>
      </w:docPartBody>
    </w:docPart>
    <w:docPart>
      <w:docPartPr>
        <w:name w:val="51490FDB90EE4FF28E5F05439F9289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D933A-EF71-41BB-A3A8-404F0C3D8303}"/>
      </w:docPartPr>
      <w:docPartBody>
        <w:p w:rsidR="00816D50" w:rsidRDefault="00816D50" w:rsidP="00816D50">
          <w:pPr>
            <w:pStyle w:val="51490FDB90EE4FF28E5F05439F928968"/>
          </w:pPr>
          <w:r w:rsidRPr="00C02DA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2777B951D94661BD6961822018F7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305F9B-A5B7-40B4-AAA7-5CD2964EA0A2}"/>
      </w:docPartPr>
      <w:docPartBody>
        <w:p w:rsidR="00816D50" w:rsidRDefault="00816D50" w:rsidP="00816D50">
          <w:pPr>
            <w:pStyle w:val="E52777B951D94661BD6961822018F7A2"/>
          </w:pPr>
          <w:r w:rsidRPr="00914D17">
            <w:rPr>
              <w:i/>
            </w:rPr>
            <w:t>Ve znění, ve kterém bude předložen se žádostí o poskytnutí podpory</w:t>
          </w:r>
        </w:p>
      </w:docPartBody>
    </w:docPart>
    <w:docPart>
      <w:docPartPr>
        <w:name w:val="3DC77D688F594C6195BD6D8823C85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AC26C-4814-428F-A7CD-E16B9FC4081C}"/>
      </w:docPartPr>
      <w:docPartBody>
        <w:p w:rsidR="00816D50" w:rsidRDefault="00816D50" w:rsidP="00816D50">
          <w:pPr>
            <w:pStyle w:val="3DC77D688F594C6195BD6D8823C853B5"/>
          </w:pPr>
          <w:r w:rsidRPr="00C02DA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A8AD36B0A8425196DCCB75CE5E25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248491-FDF2-4A43-82EF-F8B12843201F}"/>
      </w:docPartPr>
      <w:docPartBody>
        <w:p w:rsidR="00816D50" w:rsidRDefault="00816D50" w:rsidP="00816D50">
          <w:pPr>
            <w:pStyle w:val="94A8AD36B0A8425196DCCB75CE5E25D1"/>
          </w:pPr>
          <w:r w:rsidRPr="00C02DA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D4973AC9684961803F1E530F3891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7A3283-2E99-44D6-82D1-28EF8611D604}"/>
      </w:docPartPr>
      <w:docPartBody>
        <w:p w:rsidR="00816D50" w:rsidRDefault="00816D50" w:rsidP="00816D50">
          <w:pPr>
            <w:pStyle w:val="D3D4973AC9684961803F1E530F389193"/>
          </w:pPr>
          <w:r w:rsidRPr="00914D17">
            <w:rPr>
              <w:i/>
            </w:rPr>
            <w:t>Název programu / veřejné soutěže / výzvy</w:t>
          </w:r>
        </w:p>
      </w:docPartBody>
    </w:docPart>
    <w:docPart>
      <w:docPartPr>
        <w:name w:val="7A6CA45B9E0C438296F9DAC2DC4D99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64DD2-12DA-4F92-89F7-8DCE7F1C0A54}"/>
      </w:docPartPr>
      <w:docPartBody>
        <w:p w:rsidR="00816D50" w:rsidRDefault="00816D50" w:rsidP="00816D50">
          <w:pPr>
            <w:pStyle w:val="7A6CA45B9E0C438296F9DAC2DC4D99EA"/>
          </w:pPr>
          <w:r>
            <w:rPr>
              <w:i/>
            </w:rPr>
            <w:t>Přesný n</w:t>
          </w:r>
          <w:r w:rsidRPr="00914D17">
            <w:rPr>
              <w:i/>
            </w:rPr>
            <w:t>ázev metodiky</w:t>
          </w:r>
        </w:p>
      </w:docPartBody>
    </w:docPart>
    <w:docPart>
      <w:docPartPr>
        <w:name w:val="59C4BB5A3C694D29A75CE01D1A29F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EC1D1-8A3B-473B-BB38-B86F131DE612}"/>
      </w:docPartPr>
      <w:docPartBody>
        <w:p w:rsidR="00816D50" w:rsidRDefault="00816D50" w:rsidP="00816D50">
          <w:pPr>
            <w:pStyle w:val="59C4BB5A3C694D29A75CE01D1A29FB02"/>
          </w:pPr>
          <w:r w:rsidRPr="00914D17">
            <w:rPr>
              <w:i/>
            </w:rPr>
            <w:t>Cíle a krátká anotace metodiky s důrazem na novost postupů a přínos.</w:t>
          </w:r>
          <w:r>
            <w:rPr>
              <w:i/>
            </w:rPr>
            <w:t xml:space="preserve"> Rozsah textu max. 2000 znaků.</w:t>
          </w:r>
        </w:p>
      </w:docPartBody>
    </w:docPart>
    <w:docPart>
      <w:docPartPr>
        <w:name w:val="05B7189E85FB40CAB10E1ED3359D5B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A27792-5919-4BE8-8805-C66368BB0AD7}"/>
      </w:docPartPr>
      <w:docPartBody>
        <w:p w:rsidR="00816D50" w:rsidRDefault="00816D50" w:rsidP="00816D50">
          <w:pPr>
            <w:pStyle w:val="05B7189E85FB40CAB10E1ED3359D5B1C"/>
          </w:pPr>
          <w:r w:rsidRPr="00914D17">
            <w:rPr>
              <w:i/>
            </w:rPr>
            <w:t>Komu je metodika určena</w:t>
          </w:r>
          <w:r>
            <w:rPr>
              <w:i/>
            </w:rPr>
            <w:t>, cílové skupiny</w:t>
          </w:r>
          <w:r w:rsidRPr="00914D17">
            <w:rPr>
              <w:i/>
            </w:rPr>
            <w:t>.</w:t>
          </w:r>
        </w:p>
      </w:docPartBody>
    </w:docPart>
    <w:docPart>
      <w:docPartPr>
        <w:name w:val="255B26EB46FD47E69D58464228AD2F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563C9-2697-48FF-B0CF-DB61B84B3E59}"/>
      </w:docPartPr>
      <w:docPartBody>
        <w:p w:rsidR="00816D50" w:rsidRDefault="00816D50" w:rsidP="00816D50">
          <w:pPr>
            <w:pStyle w:val="255B26EB46FD47E69D58464228AD2FA6"/>
          </w:pPr>
          <w:r>
            <w:rPr>
              <w:i/>
            </w:rPr>
            <w:t>Název aplikačního garanta, kdo zajišťuje</w:t>
          </w:r>
          <w:r w:rsidRPr="00914D17">
            <w:rPr>
              <w:i/>
            </w:rPr>
            <w:t xml:space="preserve"> uplatnění metodiky</w:t>
          </w:r>
          <w:r>
            <w:rPr>
              <w:i/>
            </w:rPr>
            <w:t xml:space="preserve"> v praxi</w:t>
          </w:r>
          <w:r w:rsidRPr="00914D17">
            <w:rPr>
              <w:i/>
            </w:rPr>
            <w:t>.</w:t>
          </w:r>
        </w:p>
      </w:docPartBody>
    </w:docPart>
    <w:docPart>
      <w:docPartPr>
        <w:name w:val="E04230B697644B93A96407D368A36F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8EF7F1-CCD5-4633-8494-FD0AE158D863}"/>
      </w:docPartPr>
      <w:docPartBody>
        <w:p w:rsidR="00816D50" w:rsidRDefault="00816D50" w:rsidP="00816D50">
          <w:pPr>
            <w:pStyle w:val="E04230B697644B93A96407D368A36F5A"/>
          </w:pPr>
          <w:r>
            <w:rPr>
              <w:i/>
            </w:rPr>
            <w:t>Stručný popis</w:t>
          </w:r>
          <w:r w:rsidRPr="00914D17">
            <w:rPr>
              <w:i/>
            </w:rPr>
            <w:t xml:space="preserve"> zavedení výsledku do praxe.</w:t>
          </w:r>
          <w:r>
            <w:rPr>
              <w:i/>
            </w:rPr>
            <w:t xml:space="preserve"> Rozsah textu max. 1000 znaků.</w:t>
          </w:r>
        </w:p>
      </w:docPartBody>
    </w:docPart>
    <w:docPart>
      <w:docPartPr>
        <w:name w:val="6547E9A213FD4865B0555C1A1744FE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CF133A-6A8A-40F1-B063-901E5F47149E}"/>
      </w:docPartPr>
      <w:docPartBody>
        <w:p w:rsidR="00816D50" w:rsidRDefault="00816D50" w:rsidP="00816D50">
          <w:pPr>
            <w:pStyle w:val="6547E9A213FD4865B0555C1A1744FE3A"/>
          </w:pPr>
          <w:r w:rsidRPr="00914D17">
            <w:rPr>
              <w:i/>
            </w:rPr>
            <w:t>Termín zavedení výsledku do praxe</w:t>
          </w:r>
          <w:r>
            <w:rPr>
              <w:i/>
            </w:rPr>
            <w:t>, sledované období dle implementačního plánu (pokud je)</w:t>
          </w:r>
          <w:r w:rsidRPr="00914D17">
            <w:rPr>
              <w:i/>
            </w:rPr>
            <w:t>.</w:t>
          </w:r>
        </w:p>
      </w:docPartBody>
    </w:docPart>
    <w:docPart>
      <w:docPartPr>
        <w:name w:val="4A0B7EA761A44496A05E54B5496B6F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A09E5-FD36-49E9-B8A1-6CECC9C090B6}"/>
      </w:docPartPr>
      <w:docPartBody>
        <w:p w:rsidR="00816D50" w:rsidRDefault="00816D50" w:rsidP="00816D50">
          <w:pPr>
            <w:pStyle w:val="4A0B7EA761A44496A05E54B5496B6F45"/>
          </w:pPr>
          <w:r w:rsidRPr="00AA567D">
            <w:rPr>
              <w:rFonts w:cs="Calibri"/>
              <w:bCs/>
              <w:i/>
              <w:iCs/>
            </w:rPr>
            <w:t>Posuzovaná metodik</w:t>
          </w:r>
          <w:r>
            <w:rPr>
              <w:rFonts w:cs="Calibri"/>
              <w:bCs/>
              <w:i/>
              <w:iCs/>
            </w:rPr>
            <w:t>a</w:t>
          </w:r>
          <w:r w:rsidRPr="00AA567D">
            <w:rPr>
              <w:rFonts w:cs="Calibri"/>
              <w:bCs/>
              <w:i/>
              <w:iCs/>
            </w:rPr>
            <w:t>, Předběžný souhlas s předpokládaným přijetím metodiky do schvalovacího procesu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50"/>
    <w:rsid w:val="00816D50"/>
    <w:rsid w:val="008B48BE"/>
    <w:rsid w:val="00AA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6D50"/>
    <w:rPr>
      <w:color w:val="808080"/>
    </w:rPr>
  </w:style>
  <w:style w:type="paragraph" w:customStyle="1" w:styleId="E3C69763E4BB44CA80DBA10683F1FA96">
    <w:name w:val="E3C69763E4BB44CA80DBA10683F1FA96"/>
    <w:rsid w:val="00816D50"/>
  </w:style>
  <w:style w:type="paragraph" w:customStyle="1" w:styleId="95318F8B25A442F99CA53017D6F97921">
    <w:name w:val="95318F8B25A442F99CA53017D6F97921"/>
    <w:rsid w:val="00816D50"/>
  </w:style>
  <w:style w:type="paragraph" w:customStyle="1" w:styleId="2042B69C368A4955AD151C8ED372158B">
    <w:name w:val="2042B69C368A4955AD151C8ED372158B"/>
    <w:rsid w:val="00816D50"/>
  </w:style>
  <w:style w:type="paragraph" w:customStyle="1" w:styleId="51490FDB90EE4FF28E5F05439F928968">
    <w:name w:val="51490FDB90EE4FF28E5F05439F928968"/>
    <w:rsid w:val="00816D50"/>
  </w:style>
  <w:style w:type="paragraph" w:customStyle="1" w:styleId="E52777B951D94661BD6961822018F7A2">
    <w:name w:val="E52777B951D94661BD6961822018F7A2"/>
    <w:rsid w:val="00816D50"/>
  </w:style>
  <w:style w:type="paragraph" w:customStyle="1" w:styleId="3DC77D688F594C6195BD6D8823C853B5">
    <w:name w:val="3DC77D688F594C6195BD6D8823C853B5"/>
    <w:rsid w:val="00816D50"/>
  </w:style>
  <w:style w:type="paragraph" w:customStyle="1" w:styleId="94A8AD36B0A8425196DCCB75CE5E25D1">
    <w:name w:val="94A8AD36B0A8425196DCCB75CE5E25D1"/>
    <w:rsid w:val="00816D50"/>
  </w:style>
  <w:style w:type="paragraph" w:customStyle="1" w:styleId="D3D4973AC9684961803F1E530F389193">
    <w:name w:val="D3D4973AC9684961803F1E530F389193"/>
    <w:rsid w:val="00816D50"/>
  </w:style>
  <w:style w:type="paragraph" w:customStyle="1" w:styleId="7A6CA45B9E0C438296F9DAC2DC4D99EA">
    <w:name w:val="7A6CA45B9E0C438296F9DAC2DC4D99EA"/>
    <w:rsid w:val="00816D50"/>
  </w:style>
  <w:style w:type="paragraph" w:customStyle="1" w:styleId="59C4BB5A3C694D29A75CE01D1A29FB02">
    <w:name w:val="59C4BB5A3C694D29A75CE01D1A29FB02"/>
    <w:rsid w:val="00816D50"/>
  </w:style>
  <w:style w:type="paragraph" w:customStyle="1" w:styleId="05B7189E85FB40CAB10E1ED3359D5B1C">
    <w:name w:val="05B7189E85FB40CAB10E1ED3359D5B1C"/>
    <w:rsid w:val="00816D50"/>
  </w:style>
  <w:style w:type="paragraph" w:customStyle="1" w:styleId="255B26EB46FD47E69D58464228AD2FA6">
    <w:name w:val="255B26EB46FD47E69D58464228AD2FA6"/>
    <w:rsid w:val="00816D50"/>
  </w:style>
  <w:style w:type="paragraph" w:customStyle="1" w:styleId="E04230B697644B93A96407D368A36F5A">
    <w:name w:val="E04230B697644B93A96407D368A36F5A"/>
    <w:rsid w:val="00816D50"/>
  </w:style>
  <w:style w:type="paragraph" w:customStyle="1" w:styleId="6547E9A213FD4865B0555C1A1744FE3A">
    <w:name w:val="6547E9A213FD4865B0555C1A1744FE3A"/>
    <w:rsid w:val="00816D50"/>
  </w:style>
  <w:style w:type="paragraph" w:customStyle="1" w:styleId="4A0B7EA761A44496A05E54B5496B6F45">
    <w:name w:val="4A0B7EA761A44496A05E54B5496B6F45"/>
    <w:rsid w:val="00816D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Drabinová Eliška</dc:creator>
  <cp:keywords/>
  <dc:description/>
  <cp:lastModifiedBy>Kalkantová Jitka</cp:lastModifiedBy>
  <cp:revision>2</cp:revision>
  <dcterms:created xsi:type="dcterms:W3CDTF">2024-11-26T14:25:00Z</dcterms:created>
  <dcterms:modified xsi:type="dcterms:W3CDTF">2024-11-27T09:46:00Z</dcterms:modified>
</cp:coreProperties>
</file>